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C03B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718EC08E" wp14:editId="31420D87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718EC03C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718EC03D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718EC043" w14:textId="77777777" w:rsidTr="00305DA0">
        <w:tc>
          <w:tcPr>
            <w:tcW w:w="1816" w:type="dxa"/>
            <w:shd w:val="clear" w:color="auto" w:fill="F2F2F2"/>
          </w:tcPr>
          <w:p w14:paraId="718EC03E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718EC03F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718EC040" w14:textId="3FDF8C74" w:rsidR="001461F8" w:rsidRPr="007323A0" w:rsidRDefault="008A0A52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7323A0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Post-doctoral research associate (PDRA)</w:t>
            </w:r>
          </w:p>
        </w:tc>
        <w:tc>
          <w:tcPr>
            <w:tcW w:w="1842" w:type="dxa"/>
            <w:shd w:val="clear" w:color="auto" w:fill="F2F2F2"/>
          </w:tcPr>
          <w:p w14:paraId="718EC041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718EC042" w14:textId="3298F873" w:rsidR="001461F8" w:rsidRPr="007323A0" w:rsidRDefault="007323A0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PPS-0092-25</w:t>
            </w:r>
          </w:p>
        </w:tc>
      </w:tr>
      <w:tr w:rsidR="001461F8" w:rsidRPr="00531A2C" w14:paraId="718EC049" w14:textId="77777777" w:rsidTr="00305DA0">
        <w:tc>
          <w:tcPr>
            <w:tcW w:w="1816" w:type="dxa"/>
            <w:shd w:val="clear" w:color="auto" w:fill="F2F2F2"/>
          </w:tcPr>
          <w:p w14:paraId="718EC044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718EC045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718EC046" w14:textId="218F7283" w:rsidR="001461F8" w:rsidRPr="00531A2C" w:rsidRDefault="0069623C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shd w:val="clear" w:color="auto" w:fill="F2F2F2"/>
          </w:tcPr>
          <w:p w14:paraId="718EC047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718EC048" w14:textId="73F3C450" w:rsidR="001461F8" w:rsidRPr="007323A0" w:rsidRDefault="008A0A52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7323A0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PPS</w:t>
            </w:r>
          </w:p>
        </w:tc>
      </w:tr>
      <w:tr w:rsidR="001461F8" w:rsidRPr="00531A2C" w14:paraId="718EC04F" w14:textId="77777777" w:rsidTr="00305DA0">
        <w:tc>
          <w:tcPr>
            <w:tcW w:w="1816" w:type="dxa"/>
            <w:shd w:val="clear" w:color="auto" w:fill="F2F2F2"/>
          </w:tcPr>
          <w:p w14:paraId="718EC04A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718EC04B" w14:textId="4611BB5E" w:rsidR="001461F8" w:rsidRPr="007323A0" w:rsidRDefault="008A0A52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7323A0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Dr Ellen Knuepfer</w:t>
            </w:r>
          </w:p>
        </w:tc>
        <w:tc>
          <w:tcPr>
            <w:tcW w:w="1842" w:type="dxa"/>
            <w:shd w:val="clear" w:color="auto" w:fill="F2F2F2"/>
          </w:tcPr>
          <w:p w14:paraId="718EC04C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718EC04D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718EC04E" w14:textId="140C6AB7" w:rsidR="001461F8" w:rsidRPr="007323A0" w:rsidRDefault="008A0A52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7323A0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Research project</w:t>
            </w:r>
          </w:p>
        </w:tc>
      </w:tr>
      <w:tr w:rsidR="00887268" w:rsidRPr="00531A2C" w14:paraId="718EC054" w14:textId="77777777" w:rsidTr="00305DA0">
        <w:tc>
          <w:tcPr>
            <w:tcW w:w="1816" w:type="dxa"/>
            <w:shd w:val="clear" w:color="auto" w:fill="F2F2F2"/>
          </w:tcPr>
          <w:p w14:paraId="718EC050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718EC051" w14:textId="4E881933" w:rsidR="00887268" w:rsidRPr="007323A0" w:rsidRDefault="008A0A52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7323A0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Dr Ellen Knuepfer</w:t>
            </w:r>
          </w:p>
        </w:tc>
        <w:tc>
          <w:tcPr>
            <w:tcW w:w="1842" w:type="dxa"/>
            <w:shd w:val="clear" w:color="auto" w:fill="F2F2F2"/>
          </w:tcPr>
          <w:p w14:paraId="718EC052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718EC053" w14:textId="38C3534C" w:rsidR="00887268" w:rsidRPr="007323A0" w:rsidRDefault="008A0A52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7323A0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1</w:t>
            </w:r>
            <w:r w:rsidR="003E2F44" w:rsidRPr="007323A0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6</w:t>
            </w:r>
            <w:r w:rsidRPr="007323A0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.04.2025</w:t>
            </w:r>
          </w:p>
        </w:tc>
      </w:tr>
    </w:tbl>
    <w:p w14:paraId="718EC055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718EC057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718EC056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718EC05B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718EC058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718EC059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718EC05A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2C0BDF" w14:paraId="718EC062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0DF278D" w14:textId="77777777" w:rsidR="008A0A52" w:rsidRPr="005C2C55" w:rsidRDefault="008A0A52" w:rsidP="008A0A52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005C2C55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Knowledge &amp; Experience</w:t>
            </w:r>
          </w:p>
          <w:p w14:paraId="718EC05D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18EC05E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18EC05F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7895AE1" w14:textId="4A611E69" w:rsidR="003B1A2F" w:rsidRDefault="0069623C" w:rsidP="003E2F4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Awarded </w:t>
            </w:r>
            <w:r w:rsidR="003E2F44" w:rsidRPr="003E2F44">
              <w:rPr>
                <w:rFonts w:ascii="Palatino Linotype" w:hAnsi="Palatino Linotype"/>
                <w:sz w:val="20"/>
                <w:szCs w:val="20"/>
              </w:rPr>
              <w:t>PhD in biological</w:t>
            </w:r>
            <w:r w:rsidR="00DD2E46">
              <w:rPr>
                <w:rFonts w:ascii="Palatino Linotype" w:hAnsi="Palatino Linotype"/>
                <w:sz w:val="20"/>
                <w:szCs w:val="20"/>
              </w:rPr>
              <w:t xml:space="preserve"> or </w:t>
            </w:r>
            <w:r w:rsidR="003E2F44" w:rsidRPr="003E2F44">
              <w:rPr>
                <w:rFonts w:ascii="Palatino Linotype" w:hAnsi="Palatino Linotype"/>
                <w:sz w:val="20"/>
                <w:szCs w:val="20"/>
              </w:rPr>
              <w:t>biomedical</w:t>
            </w:r>
            <w:r w:rsidR="00DD2E46">
              <w:rPr>
                <w:rFonts w:ascii="Palatino Linotype" w:hAnsi="Palatino Linotype"/>
                <w:sz w:val="20"/>
                <w:szCs w:val="20"/>
              </w:rPr>
              <w:t xml:space="preserve"> sciences</w:t>
            </w:r>
            <w:r w:rsidR="003E2F44">
              <w:rPr>
                <w:rFonts w:ascii="Palatino Linotype" w:hAnsi="Palatino Linotype"/>
                <w:sz w:val="20"/>
                <w:szCs w:val="20"/>
              </w:rPr>
              <w:t xml:space="preserve"> biochemistry</w:t>
            </w:r>
            <w:r w:rsidR="00DD2E46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="007323A0">
              <w:rPr>
                <w:rFonts w:ascii="Palatino Linotype" w:hAnsi="Palatino Linotype"/>
                <w:sz w:val="20"/>
                <w:szCs w:val="20"/>
              </w:rPr>
              <w:t>microbiology,</w:t>
            </w:r>
            <w:r w:rsidR="00DD2E46">
              <w:rPr>
                <w:rFonts w:ascii="Palatino Linotype" w:hAnsi="Palatino Linotype"/>
                <w:sz w:val="20"/>
                <w:szCs w:val="20"/>
              </w:rPr>
              <w:t xml:space="preserve"> or a closely related subject.</w:t>
            </w:r>
          </w:p>
          <w:p w14:paraId="71D52F1D" w14:textId="77777777" w:rsidR="00DD2E46" w:rsidRDefault="00DD2E46" w:rsidP="003E2F44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94C1B46" w14:textId="1604BC7E" w:rsidR="003E2F44" w:rsidRDefault="0069623C" w:rsidP="003E2F4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</w:t>
            </w:r>
            <w:r w:rsidR="003E2F44">
              <w:rPr>
                <w:rFonts w:ascii="Palatino Linotype" w:hAnsi="Palatino Linotype"/>
                <w:sz w:val="20"/>
                <w:szCs w:val="20"/>
              </w:rPr>
              <w:t xml:space="preserve">xtensive practical </w:t>
            </w:r>
            <w:r w:rsidR="005660CA">
              <w:rPr>
                <w:rFonts w:ascii="Palatino Linotype" w:hAnsi="Palatino Linotype"/>
                <w:sz w:val="20"/>
                <w:szCs w:val="20"/>
              </w:rPr>
              <w:t>experience</w:t>
            </w:r>
            <w:r w:rsidR="003E2F44">
              <w:rPr>
                <w:rFonts w:ascii="Palatino Linotype" w:hAnsi="Palatino Linotype"/>
                <w:sz w:val="20"/>
                <w:szCs w:val="20"/>
              </w:rPr>
              <w:t xml:space="preserve"> in tissue culture</w:t>
            </w:r>
            <w:r w:rsidR="00202A5B">
              <w:rPr>
                <w:rFonts w:ascii="Palatino Linotype" w:hAnsi="Palatino Linotype"/>
                <w:sz w:val="20"/>
                <w:szCs w:val="20"/>
              </w:rPr>
              <w:t xml:space="preserve"> of </w:t>
            </w:r>
            <w:r w:rsidR="005660CA">
              <w:rPr>
                <w:rFonts w:ascii="Palatino Linotype" w:hAnsi="Palatino Linotype"/>
                <w:sz w:val="20"/>
                <w:szCs w:val="20"/>
              </w:rPr>
              <w:t>a</w:t>
            </w:r>
            <w:r w:rsidR="00202A5B">
              <w:rPr>
                <w:rFonts w:ascii="Palatino Linotype" w:hAnsi="Palatino Linotype"/>
                <w:sz w:val="20"/>
                <w:szCs w:val="20"/>
              </w:rPr>
              <w:t>picompl</w:t>
            </w:r>
            <w:r w:rsidR="005660CA">
              <w:rPr>
                <w:rFonts w:ascii="Palatino Linotype" w:hAnsi="Palatino Linotype"/>
                <w:sz w:val="20"/>
                <w:szCs w:val="20"/>
              </w:rPr>
              <w:t>e</w:t>
            </w:r>
            <w:r w:rsidR="00202A5B">
              <w:rPr>
                <w:rFonts w:ascii="Palatino Linotype" w:hAnsi="Palatino Linotype"/>
                <w:sz w:val="20"/>
                <w:szCs w:val="20"/>
              </w:rPr>
              <w:t>x</w:t>
            </w:r>
            <w:r w:rsidR="005660CA">
              <w:rPr>
                <w:rFonts w:ascii="Palatino Linotype" w:hAnsi="Palatino Linotype"/>
                <w:sz w:val="20"/>
                <w:szCs w:val="20"/>
              </w:rPr>
              <w:t>a</w:t>
            </w:r>
            <w:r w:rsidR="00202A5B">
              <w:rPr>
                <w:rFonts w:ascii="Palatino Linotype" w:hAnsi="Palatino Linotype"/>
                <w:sz w:val="20"/>
                <w:szCs w:val="20"/>
              </w:rPr>
              <w:t>n parasites</w:t>
            </w:r>
            <w:r w:rsidR="003E2F44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4E799204" w14:textId="77777777" w:rsidR="00DD2E46" w:rsidRDefault="00DD2E46" w:rsidP="003E2F44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3543CC7" w14:textId="35EEFD83" w:rsidR="003E2F44" w:rsidRDefault="0069623C" w:rsidP="003E2F4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</w:t>
            </w:r>
            <w:r w:rsidR="003E2F44">
              <w:rPr>
                <w:rFonts w:ascii="Palatino Linotype" w:hAnsi="Palatino Linotype"/>
                <w:sz w:val="20"/>
                <w:szCs w:val="20"/>
              </w:rPr>
              <w:t xml:space="preserve">xtensive practical </w:t>
            </w:r>
            <w:r w:rsidR="005660CA">
              <w:rPr>
                <w:rFonts w:ascii="Palatino Linotype" w:hAnsi="Palatino Linotype"/>
                <w:sz w:val="20"/>
                <w:szCs w:val="20"/>
              </w:rPr>
              <w:t>experience</w:t>
            </w:r>
            <w:r w:rsidR="003E2F44">
              <w:rPr>
                <w:rFonts w:ascii="Palatino Linotype" w:hAnsi="Palatino Linotype"/>
                <w:sz w:val="20"/>
                <w:szCs w:val="20"/>
              </w:rPr>
              <w:t xml:space="preserve"> in generating transgenic </w:t>
            </w:r>
            <w:r w:rsidR="005660CA">
              <w:rPr>
                <w:rFonts w:ascii="Palatino Linotype" w:hAnsi="Palatino Linotype"/>
                <w:sz w:val="20"/>
                <w:szCs w:val="20"/>
              </w:rPr>
              <w:t>a</w:t>
            </w:r>
            <w:r w:rsidR="003E2F44">
              <w:rPr>
                <w:rFonts w:ascii="Palatino Linotype" w:hAnsi="Palatino Linotype"/>
                <w:sz w:val="20"/>
                <w:szCs w:val="20"/>
              </w:rPr>
              <w:t>picomplexan parasites.</w:t>
            </w:r>
          </w:p>
          <w:p w14:paraId="3CA33CE4" w14:textId="77777777" w:rsidR="00DD2E46" w:rsidRDefault="00DD2E46" w:rsidP="003E2F44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118C074" w14:textId="1A26896D" w:rsidR="003E2F44" w:rsidRDefault="0069623C" w:rsidP="003E2F4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</w:t>
            </w:r>
            <w:r w:rsidR="003E2F44">
              <w:rPr>
                <w:rFonts w:ascii="Palatino Linotype" w:hAnsi="Palatino Linotype"/>
                <w:sz w:val="20"/>
                <w:szCs w:val="20"/>
              </w:rPr>
              <w:t>ractical experience in molecular biology techniques.</w:t>
            </w:r>
          </w:p>
          <w:p w14:paraId="6B31EC10" w14:textId="77777777" w:rsidR="00DD2E46" w:rsidRDefault="00DD2E46" w:rsidP="003E2F44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A9F717F" w14:textId="1D560C92" w:rsidR="003E2F44" w:rsidRDefault="00E7609F" w:rsidP="003E2F4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</w:t>
            </w:r>
            <w:r w:rsidR="003E2F44">
              <w:rPr>
                <w:rFonts w:ascii="Palatino Linotype" w:hAnsi="Palatino Linotype"/>
                <w:sz w:val="20"/>
                <w:szCs w:val="20"/>
              </w:rPr>
              <w:t>ractical experience in fluorescence microscopy.</w:t>
            </w:r>
          </w:p>
          <w:p w14:paraId="4DCF7E3C" w14:textId="77777777" w:rsidR="00DD2E46" w:rsidRDefault="00DD2E46" w:rsidP="003E2F44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E557E4D" w14:textId="05B5BA07" w:rsidR="00D95035" w:rsidRDefault="0069623C" w:rsidP="003E2F4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</w:t>
            </w:r>
            <w:r w:rsidR="00DD2E46">
              <w:rPr>
                <w:rFonts w:ascii="Palatino Linotype" w:hAnsi="Palatino Linotype"/>
                <w:sz w:val="20"/>
                <w:szCs w:val="20"/>
              </w:rPr>
              <w:t xml:space="preserve">ractical </w:t>
            </w:r>
            <w:r w:rsidR="005660CA">
              <w:rPr>
                <w:rFonts w:ascii="Palatino Linotype" w:hAnsi="Palatino Linotype"/>
                <w:sz w:val="20"/>
                <w:szCs w:val="20"/>
              </w:rPr>
              <w:t>experience</w:t>
            </w:r>
            <w:r w:rsidR="00DD2E46">
              <w:rPr>
                <w:rFonts w:ascii="Palatino Linotype" w:hAnsi="Palatino Linotype"/>
                <w:sz w:val="20"/>
                <w:szCs w:val="20"/>
              </w:rPr>
              <w:t xml:space="preserve"> in protein biochemistry tools, including</w:t>
            </w:r>
            <w:r w:rsidR="005660CA">
              <w:rPr>
                <w:rFonts w:ascii="Palatino Linotype" w:hAnsi="Palatino Linotype"/>
                <w:sz w:val="20"/>
                <w:szCs w:val="20"/>
              </w:rPr>
              <w:t xml:space="preserve"> SDS-PAGE gels</w:t>
            </w:r>
            <w:r w:rsidR="00D95035">
              <w:rPr>
                <w:rFonts w:ascii="Palatino Linotype" w:hAnsi="Palatino Linotype"/>
                <w:sz w:val="20"/>
                <w:szCs w:val="20"/>
              </w:rPr>
              <w:t xml:space="preserve"> and </w:t>
            </w:r>
            <w:r w:rsidR="00DD2E46">
              <w:rPr>
                <w:rFonts w:ascii="Palatino Linotype" w:hAnsi="Palatino Linotype"/>
                <w:sz w:val="20"/>
                <w:szCs w:val="20"/>
              </w:rPr>
              <w:t>immunoblots</w:t>
            </w:r>
            <w:r w:rsidR="00D95035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22E013D5" w14:textId="77777777" w:rsidR="00233EDA" w:rsidRDefault="00233EDA" w:rsidP="003E2F44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18EC060" w14:textId="6A306F49" w:rsidR="00DD2E46" w:rsidRPr="003E2F44" w:rsidRDefault="00DD2E46" w:rsidP="00233ED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339E2D8" w14:textId="7E6ED047" w:rsidR="003B1A2F" w:rsidRDefault="0069623C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Awarded </w:t>
            </w:r>
            <w:r w:rsidR="003E2F44">
              <w:rPr>
                <w:rFonts w:ascii="Palatino Linotype" w:hAnsi="Palatino Linotype"/>
                <w:sz w:val="20"/>
                <w:szCs w:val="20"/>
              </w:rPr>
              <w:t>PhD or postdoctoral</w:t>
            </w:r>
            <w:r w:rsidR="00DD2E46">
              <w:rPr>
                <w:rFonts w:ascii="Palatino Linotype" w:hAnsi="Palatino Linotype"/>
                <w:sz w:val="20"/>
                <w:szCs w:val="20"/>
              </w:rPr>
              <w:t xml:space="preserve"> training</w:t>
            </w:r>
            <w:r w:rsidR="003E2F44">
              <w:rPr>
                <w:rFonts w:ascii="Palatino Linotype" w:hAnsi="Palatino Linotype"/>
                <w:sz w:val="20"/>
                <w:szCs w:val="20"/>
              </w:rPr>
              <w:t xml:space="preserve"> experience in field of molecular parasitology. </w:t>
            </w:r>
          </w:p>
          <w:p w14:paraId="55F1C222" w14:textId="77777777" w:rsidR="00DD2E46" w:rsidRDefault="00DD2E46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69FC071" w14:textId="002E3A5D" w:rsidR="00202A5B" w:rsidRDefault="0069623C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</w:t>
            </w:r>
            <w:r w:rsidR="00202A5B">
              <w:rPr>
                <w:rFonts w:ascii="Palatino Linotype" w:hAnsi="Palatino Linotype"/>
                <w:sz w:val="20"/>
                <w:szCs w:val="20"/>
              </w:rPr>
              <w:t xml:space="preserve">xtensive practical </w:t>
            </w:r>
            <w:r w:rsidR="005660CA">
              <w:rPr>
                <w:rFonts w:ascii="Palatino Linotype" w:hAnsi="Palatino Linotype"/>
                <w:sz w:val="20"/>
                <w:szCs w:val="20"/>
              </w:rPr>
              <w:t>experience</w:t>
            </w:r>
            <w:r w:rsidR="00202A5B">
              <w:rPr>
                <w:rFonts w:ascii="Palatino Linotype" w:hAnsi="Palatino Linotype"/>
                <w:sz w:val="20"/>
                <w:szCs w:val="20"/>
              </w:rPr>
              <w:t xml:space="preserve"> in tissue culture of </w:t>
            </w:r>
            <w:r w:rsidR="00202A5B" w:rsidRPr="00202A5B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Plasmodium </w:t>
            </w:r>
            <w:r w:rsidR="00DD2E46">
              <w:rPr>
                <w:rFonts w:ascii="Palatino Linotype" w:hAnsi="Palatino Linotype"/>
                <w:sz w:val="20"/>
                <w:szCs w:val="20"/>
              </w:rPr>
              <w:t>(blood-stages)</w:t>
            </w:r>
            <w:r w:rsidR="00202A5B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1161849D" w14:textId="77777777" w:rsidR="00DD2E46" w:rsidRDefault="00DD2E46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A1B5AB9" w14:textId="5BEA40AD" w:rsidR="00DD2E46" w:rsidRDefault="0069623C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</w:t>
            </w:r>
            <w:r w:rsidR="00DD2E46">
              <w:rPr>
                <w:rFonts w:ascii="Palatino Linotype" w:hAnsi="Palatino Linotype"/>
                <w:sz w:val="20"/>
                <w:szCs w:val="20"/>
              </w:rPr>
              <w:t xml:space="preserve">xtensive practical </w:t>
            </w:r>
            <w:r w:rsidR="005660CA">
              <w:rPr>
                <w:rFonts w:ascii="Palatino Linotype" w:hAnsi="Palatino Linotype"/>
                <w:sz w:val="20"/>
                <w:szCs w:val="20"/>
              </w:rPr>
              <w:t>experience</w:t>
            </w:r>
            <w:r w:rsidR="00DD2E46">
              <w:rPr>
                <w:rFonts w:ascii="Palatino Linotype" w:hAnsi="Palatino Linotype"/>
                <w:sz w:val="20"/>
                <w:szCs w:val="20"/>
              </w:rPr>
              <w:t xml:space="preserve"> in generating transgenic </w:t>
            </w:r>
            <w:r w:rsidR="00DD2E46" w:rsidRPr="00DD2E46">
              <w:rPr>
                <w:rFonts w:ascii="Palatino Linotype" w:hAnsi="Palatino Linotype"/>
                <w:i/>
                <w:iCs/>
                <w:sz w:val="20"/>
                <w:szCs w:val="20"/>
              </w:rPr>
              <w:t>Plasmodium</w:t>
            </w:r>
            <w:r w:rsidR="00DD2E46">
              <w:rPr>
                <w:rFonts w:ascii="Palatino Linotype" w:hAnsi="Palatino Linotype"/>
                <w:sz w:val="20"/>
                <w:szCs w:val="20"/>
              </w:rPr>
              <w:t xml:space="preserve"> lines (blood stages).</w:t>
            </w:r>
          </w:p>
          <w:p w14:paraId="04CC0E93" w14:textId="77777777" w:rsidR="00DD2E46" w:rsidRDefault="00DD2E46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5985449" w14:textId="60E3F2D9" w:rsidR="00DD2E46" w:rsidRDefault="0069623C" w:rsidP="00DD2E46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</w:t>
            </w:r>
            <w:r w:rsidR="00DD2E46">
              <w:rPr>
                <w:rFonts w:ascii="Palatino Linotype" w:hAnsi="Palatino Linotype"/>
                <w:sz w:val="20"/>
                <w:szCs w:val="20"/>
              </w:rPr>
              <w:t xml:space="preserve">ractical experience with CRISPR/Cas9 tools, </w:t>
            </w:r>
            <w:r w:rsidR="007323A0">
              <w:rPr>
                <w:rFonts w:ascii="Palatino Linotype" w:hAnsi="Palatino Linotype"/>
                <w:sz w:val="20"/>
                <w:szCs w:val="20"/>
              </w:rPr>
              <w:t>vector,</w:t>
            </w:r>
            <w:r w:rsidR="00DD2E4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7609F">
              <w:rPr>
                <w:rFonts w:ascii="Palatino Linotype" w:hAnsi="Palatino Linotype"/>
                <w:sz w:val="20"/>
                <w:szCs w:val="20"/>
              </w:rPr>
              <w:t>and</w:t>
            </w:r>
            <w:r w:rsidR="00DD2E4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7609F">
              <w:rPr>
                <w:rFonts w:ascii="Palatino Linotype" w:hAnsi="Palatino Linotype"/>
                <w:sz w:val="20"/>
                <w:szCs w:val="20"/>
              </w:rPr>
              <w:t>conditional</w:t>
            </w:r>
            <w:r w:rsidR="00DD2E46">
              <w:rPr>
                <w:rFonts w:ascii="Palatino Linotype" w:hAnsi="Palatino Linotype"/>
                <w:sz w:val="20"/>
                <w:szCs w:val="20"/>
              </w:rPr>
              <w:t xml:space="preserve"> gene </w:t>
            </w:r>
            <w:r w:rsidR="00E7609F">
              <w:rPr>
                <w:rFonts w:ascii="Palatino Linotype" w:hAnsi="Palatino Linotype"/>
                <w:sz w:val="20"/>
                <w:szCs w:val="20"/>
              </w:rPr>
              <w:t xml:space="preserve">knockout </w:t>
            </w:r>
            <w:r w:rsidR="00DD2E46">
              <w:rPr>
                <w:rFonts w:ascii="Palatino Linotype" w:hAnsi="Palatino Linotype"/>
                <w:sz w:val="20"/>
                <w:szCs w:val="20"/>
              </w:rPr>
              <w:t>generation.</w:t>
            </w:r>
          </w:p>
          <w:p w14:paraId="73B775F4" w14:textId="3CA8B0BD" w:rsidR="00DD2E46" w:rsidRDefault="0069623C" w:rsidP="00DD2E46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</w:t>
            </w:r>
            <w:r w:rsidR="00DD2E46">
              <w:rPr>
                <w:rFonts w:ascii="Palatino Linotype" w:hAnsi="Palatino Linotype"/>
                <w:sz w:val="20"/>
                <w:szCs w:val="20"/>
              </w:rPr>
              <w:t>ractical experience with real time imaging and/or ultra expansion microscopy.</w:t>
            </w:r>
          </w:p>
          <w:p w14:paraId="5C45B1FA" w14:textId="77777777" w:rsidR="0069623C" w:rsidRDefault="0069623C" w:rsidP="00DD2E46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2300104" w14:textId="34217528" w:rsidR="00DD2E46" w:rsidRDefault="0069623C" w:rsidP="00DD2E46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</w:t>
            </w:r>
            <w:r w:rsidR="00DD2E46">
              <w:rPr>
                <w:rFonts w:ascii="Palatino Linotype" w:hAnsi="Palatino Linotype"/>
                <w:sz w:val="20"/>
                <w:szCs w:val="20"/>
              </w:rPr>
              <w:t xml:space="preserve">ractical </w:t>
            </w:r>
            <w:r w:rsidR="005660CA">
              <w:rPr>
                <w:rFonts w:ascii="Palatino Linotype" w:hAnsi="Palatino Linotype"/>
                <w:sz w:val="20"/>
                <w:szCs w:val="20"/>
              </w:rPr>
              <w:t>knowledge in</w:t>
            </w:r>
            <w:r w:rsidR="00DD2E4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7609F">
              <w:rPr>
                <w:rFonts w:ascii="Palatino Linotype" w:hAnsi="Palatino Linotype"/>
                <w:sz w:val="20"/>
                <w:szCs w:val="20"/>
              </w:rPr>
              <w:t xml:space="preserve">assessing </w:t>
            </w:r>
            <w:r w:rsidR="00DD2E46">
              <w:rPr>
                <w:rFonts w:ascii="Palatino Linotype" w:hAnsi="Palatino Linotype"/>
                <w:sz w:val="20"/>
                <w:szCs w:val="20"/>
              </w:rPr>
              <w:t>protein-protein interactions, conducting co-immunoprecipitation</w:t>
            </w:r>
            <w:r w:rsidR="005660CA">
              <w:rPr>
                <w:rFonts w:ascii="Palatino Linotype" w:hAnsi="Palatino Linotype"/>
                <w:sz w:val="20"/>
                <w:szCs w:val="20"/>
              </w:rPr>
              <w:t xml:space="preserve"> experiments</w:t>
            </w:r>
            <w:r w:rsidR="00DD2E46">
              <w:rPr>
                <w:rFonts w:ascii="Palatino Linotype" w:hAnsi="Palatino Linotype"/>
                <w:sz w:val="20"/>
                <w:szCs w:val="20"/>
              </w:rPr>
              <w:t xml:space="preserve"> and recombinant protein expression</w:t>
            </w:r>
            <w:r w:rsidR="00E7609F">
              <w:rPr>
                <w:rFonts w:ascii="Palatino Linotype" w:hAnsi="Palatino Linotype"/>
                <w:sz w:val="20"/>
                <w:szCs w:val="20"/>
              </w:rPr>
              <w:t xml:space="preserve"> &amp; purification</w:t>
            </w:r>
            <w:r w:rsidR="00DD2E46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69A1C370" w14:textId="77777777" w:rsidR="005660CA" w:rsidRDefault="005660CA" w:rsidP="005660CA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4F6CF3E" w14:textId="77777777" w:rsidR="005660CA" w:rsidRDefault="005660CA" w:rsidP="005660C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Practical experience using flow cytometry.</w:t>
            </w:r>
          </w:p>
          <w:p w14:paraId="718EC061" w14:textId="7D061A3D" w:rsidR="002D785C" w:rsidRPr="005660CA" w:rsidRDefault="002D785C" w:rsidP="005660C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718EC069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2583066" w14:textId="77777777" w:rsidR="008A0A52" w:rsidRPr="005C2C55" w:rsidRDefault="008A0A52" w:rsidP="008A0A52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005C2C55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Analysis &amp; Research</w:t>
            </w:r>
          </w:p>
          <w:p w14:paraId="718EC064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18EC065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18EC066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089E36D" w14:textId="17EB8521" w:rsidR="00702138" w:rsidRDefault="00702138" w:rsidP="00702138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Outstanding analytical skills and proficient use of Excel, GraphPad Prism, Flowjo or equivalent software packages.</w:t>
            </w:r>
          </w:p>
          <w:p w14:paraId="7383C081" w14:textId="77777777" w:rsidR="00702138" w:rsidRDefault="00702138" w:rsidP="00702138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9A14B8A" w14:textId="77777777" w:rsidR="003B1A2F" w:rsidRDefault="00702138" w:rsidP="00702138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Proficiency in statistical data analysis.</w:t>
            </w:r>
          </w:p>
          <w:p w14:paraId="4BEB336B" w14:textId="77777777" w:rsidR="00702138" w:rsidRDefault="00702138" w:rsidP="00702138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ADFC48F" w14:textId="2A7B4A35" w:rsidR="00702138" w:rsidRDefault="00702138" w:rsidP="00702138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in writing primary </w:t>
            </w:r>
            <w:r w:rsidR="00E7609F">
              <w:rPr>
                <w:rFonts w:ascii="Palatino Linotype" w:hAnsi="Palatino Linotype"/>
                <w:sz w:val="20"/>
                <w:szCs w:val="20"/>
              </w:rPr>
              <w:t xml:space="preserve">research </w:t>
            </w:r>
            <w:r>
              <w:rPr>
                <w:rFonts w:ascii="Palatino Linotype" w:hAnsi="Palatino Linotype"/>
                <w:sz w:val="20"/>
                <w:szCs w:val="20"/>
              </w:rPr>
              <w:t>publications.</w:t>
            </w:r>
          </w:p>
          <w:p w14:paraId="791A48D8" w14:textId="77777777" w:rsidR="00702138" w:rsidRDefault="00702138" w:rsidP="00702138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AF80DB3" w14:textId="77777777" w:rsidR="00702138" w:rsidRDefault="00702138" w:rsidP="00702138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Literacy of software packages including Microsoft Word, Powerpoint, Adobe Illustrator, Photoshop or equivalent.</w:t>
            </w:r>
          </w:p>
          <w:p w14:paraId="314EFB39" w14:textId="77777777" w:rsidR="00702138" w:rsidRDefault="00702138" w:rsidP="00702138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E436467" w14:textId="22E6FE25" w:rsidR="00702138" w:rsidRDefault="00702138" w:rsidP="00702138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Established record of research outputs in form of manuscripts in peer-reviewed journals. </w:t>
            </w:r>
          </w:p>
          <w:p w14:paraId="4B07A51A" w14:textId="77777777" w:rsidR="006E746E" w:rsidRDefault="006E746E" w:rsidP="00702138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61C2966" w14:textId="4FCF087E" w:rsidR="006E746E" w:rsidRDefault="006E746E" w:rsidP="00702138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Data analysis using bioinformatic tools- Alphafold and other protein structure prediction and visualisation software packages.</w:t>
            </w:r>
          </w:p>
          <w:p w14:paraId="718EC067" w14:textId="45E4C41A" w:rsidR="00702138" w:rsidRPr="003810D1" w:rsidRDefault="00702138" w:rsidP="0070213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C13F8C0" w14:textId="77777777" w:rsidR="003B1A2F" w:rsidRDefault="00702138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Familiar use of image analysis software packages such as Nikon Elements, Image J, FIJI, Image Pro, Snapgene or similar.</w:t>
            </w:r>
          </w:p>
          <w:p w14:paraId="07EFB58D" w14:textId="77777777" w:rsidR="00702138" w:rsidRDefault="00702138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EA007DA" w14:textId="77777777" w:rsidR="00702138" w:rsidRDefault="00702138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Established record of research outputs in form of conference presentations.</w:t>
            </w:r>
          </w:p>
          <w:p w14:paraId="47622CB7" w14:textId="77777777" w:rsidR="006E746E" w:rsidRDefault="006E746E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69B8F54" w14:textId="77777777" w:rsidR="00D95035" w:rsidRDefault="00D95035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8CD30C2" w14:textId="77777777" w:rsidR="00D95035" w:rsidRDefault="00D95035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7F1E095" w14:textId="77777777" w:rsidR="00D95035" w:rsidRDefault="00D95035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C6691FE" w14:textId="77777777" w:rsidR="00D95035" w:rsidRDefault="00D95035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167F39E" w14:textId="77777777" w:rsidR="00D95035" w:rsidRDefault="00D95035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B9772D0" w14:textId="77777777" w:rsidR="00D95035" w:rsidRDefault="00D95035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1901C04" w14:textId="77777777" w:rsidR="00D95035" w:rsidRDefault="00D95035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5AD1AA4" w14:textId="77777777" w:rsidR="00D95035" w:rsidRDefault="00D95035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CE034C3" w14:textId="77777777" w:rsidR="00D95035" w:rsidRDefault="00D95035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18EC068" w14:textId="40550B96" w:rsidR="00052273" w:rsidRPr="003810D1" w:rsidRDefault="006E746E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Familiarity with bioinformatic tools</w:t>
            </w:r>
            <w:r w:rsidR="00052273">
              <w:rPr>
                <w:rFonts w:ascii="Palatino Linotype" w:hAnsi="Palatino Linotype"/>
                <w:sz w:val="20"/>
                <w:szCs w:val="20"/>
              </w:rPr>
              <w:t>, such as epitope, signal peptide, secondary protein fold</w:t>
            </w:r>
            <w:r w:rsidR="00E7609F">
              <w:rPr>
                <w:rFonts w:ascii="Palatino Linotype" w:hAnsi="Palatino Linotype"/>
                <w:sz w:val="20"/>
                <w:szCs w:val="20"/>
              </w:rPr>
              <w:t xml:space="preserve"> and</w:t>
            </w:r>
            <w:r w:rsidR="00052273">
              <w:rPr>
                <w:rFonts w:ascii="Palatino Linotype" w:hAnsi="Palatino Linotype"/>
                <w:sz w:val="20"/>
                <w:szCs w:val="20"/>
              </w:rPr>
              <w:t xml:space="preserve"> protein parameter prediction software tools</w:t>
            </w:r>
            <w:r w:rsidR="00E7609F">
              <w:rPr>
                <w:rFonts w:ascii="Palatino Linotype" w:hAnsi="Palatino Linotype"/>
                <w:sz w:val="20"/>
                <w:szCs w:val="20"/>
              </w:rPr>
              <w:t>.</w:t>
            </w:r>
            <w:r w:rsidR="00052273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3B1A2F" w:rsidRPr="002C0BDF" w14:paraId="718EC070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24893C2" w14:textId="77777777" w:rsidR="008A0A52" w:rsidRPr="005C2C55" w:rsidRDefault="008A0A52" w:rsidP="008A0A52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005C2C55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lastRenderedPageBreak/>
              <w:t>Planning &amp; Organisation</w:t>
            </w:r>
          </w:p>
          <w:p w14:paraId="718EC06B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18EC06C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18EC06D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C66E285" w14:textId="77777777" w:rsidR="00052273" w:rsidRDefault="00233EDA" w:rsidP="00233ED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Conducting and leading your own research project</w:t>
            </w:r>
            <w:r w:rsidR="00052273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4612F5FE" w14:textId="377D6857" w:rsidR="00233EDA" w:rsidRDefault="00052273" w:rsidP="00233ED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Manage your own time effectively and productively without close supervision.</w:t>
            </w:r>
          </w:p>
          <w:p w14:paraId="07AD262A" w14:textId="77777777" w:rsidR="00052273" w:rsidRDefault="00052273" w:rsidP="00233EDA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6A1F28A" w14:textId="128C64B3" w:rsidR="00052273" w:rsidRDefault="00E7609F" w:rsidP="00233ED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Exceptional</w:t>
            </w:r>
            <w:r w:rsidR="00052273">
              <w:rPr>
                <w:rFonts w:ascii="Palatino Linotype" w:hAnsi="Palatino Linotype"/>
                <w:sz w:val="20"/>
                <w:szCs w:val="20"/>
              </w:rPr>
              <w:t xml:space="preserve"> organisational skills, ability to prioritise and meet</w:t>
            </w:r>
            <w:r>
              <w:rPr>
                <w:rFonts w:ascii="Palatino Linotype" w:hAnsi="Palatino Linotype"/>
                <w:sz w:val="20"/>
                <w:szCs w:val="20"/>
              </w:rPr>
              <w:t>ing of</w:t>
            </w:r>
            <w:r w:rsidR="00052273">
              <w:rPr>
                <w:rFonts w:ascii="Palatino Linotype" w:hAnsi="Palatino Linotype"/>
                <w:sz w:val="20"/>
                <w:szCs w:val="20"/>
              </w:rPr>
              <w:t xml:space="preserve"> deadlines.</w:t>
            </w:r>
          </w:p>
          <w:p w14:paraId="7784705E" w14:textId="77777777" w:rsidR="00052273" w:rsidRDefault="00052273" w:rsidP="00233EDA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4FB7260" w14:textId="0066ACEE" w:rsidR="00052273" w:rsidRDefault="00E7609F" w:rsidP="00233ED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Meticulous</w:t>
            </w:r>
            <w:r w:rsidR="00052273">
              <w:rPr>
                <w:rFonts w:ascii="Palatino Linotype" w:hAnsi="Palatino Linotype"/>
                <w:sz w:val="20"/>
                <w:szCs w:val="20"/>
              </w:rPr>
              <w:t xml:space="preserve"> record keeping (written and logistical) including lab books and resource organisation.</w:t>
            </w:r>
          </w:p>
          <w:p w14:paraId="6B4209E7" w14:textId="77777777" w:rsidR="00052273" w:rsidRDefault="00052273" w:rsidP="00233EDA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2F9DE0D" w14:textId="19AA3EF4" w:rsidR="00052273" w:rsidRDefault="00052273" w:rsidP="00233ED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Ability to follow SOPs, gather data and maintain lab standards according to Good Research Practice and local H&amp;S rules.</w:t>
            </w:r>
          </w:p>
          <w:p w14:paraId="718EC06E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B1518F4" w14:textId="3948641B" w:rsidR="003B1A2F" w:rsidRDefault="000A75FE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Organisation of regular result update</w:t>
            </w:r>
            <w:r w:rsidR="00E7609F">
              <w:rPr>
                <w:rFonts w:ascii="Palatino Linotype" w:hAnsi="Palatino Linotype"/>
                <w:sz w:val="20"/>
                <w:szCs w:val="20"/>
              </w:rPr>
              <w:t xml:space="preserve"> meetings </w:t>
            </w:r>
            <w:r>
              <w:rPr>
                <w:rFonts w:ascii="Palatino Linotype" w:hAnsi="Palatino Linotype"/>
                <w:sz w:val="20"/>
                <w:szCs w:val="20"/>
              </w:rPr>
              <w:t>with collaborators, in person or online.</w:t>
            </w:r>
          </w:p>
          <w:p w14:paraId="74386AD6" w14:textId="77777777" w:rsidR="000A75FE" w:rsidRDefault="000A75FE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E9BDE9F" w14:textId="77777777" w:rsidR="000A75FE" w:rsidRDefault="000A75FE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Ability to manage research budgets.</w:t>
            </w:r>
          </w:p>
          <w:p w14:paraId="55245B5C" w14:textId="77777777" w:rsidR="000A75FE" w:rsidRDefault="000A75FE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759A1E9" w14:textId="77777777" w:rsidR="000A75FE" w:rsidRDefault="000A75FE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Organising research support staff to help with lab management.</w:t>
            </w:r>
          </w:p>
          <w:p w14:paraId="718EC06F" w14:textId="5127C02C" w:rsidR="000A75FE" w:rsidRPr="003810D1" w:rsidRDefault="000A75FE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718EC077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B20D81D" w14:textId="77777777" w:rsidR="008A0A52" w:rsidRPr="005C2C55" w:rsidRDefault="008A0A52" w:rsidP="008A0A52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005C2C55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Teamwork &amp; Motivation</w:t>
            </w:r>
          </w:p>
          <w:p w14:paraId="718EC072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18EC073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18EC074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824E35F" w14:textId="2867B86F" w:rsidR="000A75FE" w:rsidRDefault="000A75FE" w:rsidP="000A75FE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Ability to work independently, to be </w:t>
            </w:r>
            <w:r w:rsidR="007323A0">
              <w:rPr>
                <w:rFonts w:ascii="Palatino Linotype" w:hAnsi="Palatino Linotype"/>
                <w:sz w:val="20"/>
                <w:szCs w:val="20"/>
              </w:rPr>
              <w:t>initiative-taking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and at the </w:t>
            </w:r>
            <w:r w:rsidRPr="001521A9">
              <w:rPr>
                <w:rFonts w:ascii="Palatino Linotype" w:hAnsi="Palatino Linotype"/>
                <w:sz w:val="20"/>
                <w:szCs w:val="20"/>
              </w:rPr>
              <w:t>same time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ability</w:t>
            </w:r>
            <w:r w:rsidRPr="001521A9">
              <w:rPr>
                <w:rFonts w:ascii="Palatino Linotype" w:hAnsi="Palatino Linotype"/>
                <w:sz w:val="20"/>
                <w:szCs w:val="20"/>
              </w:rPr>
              <w:t xml:space="preserve"> to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motivate others and work effectively in a team. </w:t>
            </w:r>
          </w:p>
          <w:p w14:paraId="59A8268A" w14:textId="77777777" w:rsidR="000A75FE" w:rsidRDefault="000A75FE" w:rsidP="000A75FE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170E40A3" w14:textId="17D49870" w:rsidR="000A75FE" w:rsidRDefault="000A75FE" w:rsidP="000A75FE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Passion for undertaking high quality research in infection biology</w:t>
            </w:r>
            <w:r w:rsidR="005B004F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53784363" w14:textId="77777777" w:rsidR="000A75FE" w:rsidRDefault="000A75FE" w:rsidP="000A75FE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00574004" w14:textId="355726D8" w:rsidR="000A75FE" w:rsidRPr="00152048" w:rsidRDefault="000A75FE" w:rsidP="000A75F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Be a reliable, </w:t>
            </w:r>
            <w:r w:rsidR="005B004F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friendly, inclusive,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helpful and adaptable team member.</w:t>
            </w:r>
          </w:p>
          <w:p w14:paraId="04350040" w14:textId="77777777" w:rsidR="000A75FE" w:rsidRDefault="000A75FE" w:rsidP="000A75FE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759DA365" w14:textId="314CCAF1" w:rsidR="000A75FE" w:rsidRDefault="000A75FE" w:rsidP="000A75FE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Willingness to work flexibly if </w:t>
            </w:r>
            <w:r w:rsidR="007323A0">
              <w:rPr>
                <w:rFonts w:ascii="Palatino Linotype" w:hAnsi="Palatino Linotype"/>
                <w:sz w:val="20"/>
                <w:szCs w:val="20"/>
              </w:rPr>
              <w:t>necessary,</w:t>
            </w:r>
            <w:r w:rsidR="005B004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including out-of-hours.</w:t>
            </w:r>
          </w:p>
          <w:p w14:paraId="718EC075" w14:textId="568D5C90" w:rsidR="003B1A2F" w:rsidRPr="003810D1" w:rsidRDefault="003B1A2F" w:rsidP="00154317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160BC9C" w14:textId="5F11F1F6" w:rsidR="000A75FE" w:rsidRDefault="000A75FE" w:rsidP="000A75FE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</w:t>
            </w:r>
            <w:r w:rsidR="00C6128D">
              <w:rPr>
                <w:rFonts w:ascii="Palatino Linotype" w:hAnsi="Palatino Linotype"/>
                <w:sz w:val="20"/>
                <w:szCs w:val="20"/>
              </w:rPr>
              <w:t xml:space="preserve">and/or willingness </w:t>
            </w:r>
            <w:r>
              <w:rPr>
                <w:rFonts w:ascii="Palatino Linotype" w:hAnsi="Palatino Linotype"/>
                <w:sz w:val="20"/>
                <w:szCs w:val="20"/>
              </w:rPr>
              <w:t>in supervising and mentoring students and/or research support staff.</w:t>
            </w:r>
          </w:p>
          <w:p w14:paraId="0E5C4008" w14:textId="77777777" w:rsidR="000A75FE" w:rsidRDefault="000A75FE" w:rsidP="000A75FE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233095CC" w14:textId="34B8D14C" w:rsidR="000A75FE" w:rsidRDefault="007323A0" w:rsidP="000A75FE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Initiative-taking</w:t>
            </w:r>
            <w:r w:rsidR="000A75FE">
              <w:rPr>
                <w:rFonts w:ascii="Palatino Linotype" w:hAnsi="Palatino Linotype"/>
                <w:sz w:val="20"/>
                <w:szCs w:val="20"/>
              </w:rPr>
              <w:t xml:space="preserve"> engagement </w:t>
            </w:r>
            <w:r w:rsidR="005B004F">
              <w:rPr>
                <w:rFonts w:ascii="Palatino Linotype" w:hAnsi="Palatino Linotype"/>
                <w:sz w:val="20"/>
                <w:szCs w:val="20"/>
              </w:rPr>
              <w:t>with the</w:t>
            </w:r>
            <w:r w:rsidR="000A75FE">
              <w:rPr>
                <w:rFonts w:ascii="Palatino Linotype" w:hAnsi="Palatino Linotype"/>
                <w:sz w:val="20"/>
                <w:szCs w:val="20"/>
              </w:rPr>
              <w:t xml:space="preserve"> lab group and wider </w:t>
            </w:r>
            <w:r w:rsidR="005B004F">
              <w:rPr>
                <w:rFonts w:ascii="Palatino Linotype" w:hAnsi="Palatino Linotype"/>
                <w:sz w:val="20"/>
                <w:szCs w:val="20"/>
              </w:rPr>
              <w:t>research teams</w:t>
            </w:r>
            <w:r w:rsidR="000A75FE">
              <w:rPr>
                <w:rFonts w:ascii="Palatino Linotype" w:hAnsi="Palatino Linotype"/>
                <w:sz w:val="20"/>
                <w:szCs w:val="20"/>
              </w:rPr>
              <w:t xml:space="preserve"> to support more </w:t>
            </w:r>
            <w:r w:rsidR="005B004F">
              <w:rPr>
                <w:rFonts w:ascii="Palatino Linotype" w:hAnsi="Palatino Linotype"/>
                <w:sz w:val="20"/>
                <w:szCs w:val="20"/>
              </w:rPr>
              <w:t>productive, result-orientated</w:t>
            </w:r>
            <w:r w:rsidR="000A75FE">
              <w:rPr>
                <w:rFonts w:ascii="Palatino Linotype" w:hAnsi="Palatino Linotype"/>
                <w:sz w:val="20"/>
                <w:szCs w:val="20"/>
              </w:rPr>
              <w:t xml:space="preserve"> workin</w:t>
            </w:r>
            <w:r w:rsidR="005B004F">
              <w:rPr>
                <w:rFonts w:ascii="Palatino Linotype" w:hAnsi="Palatino Linotype"/>
                <w:sz w:val="20"/>
                <w:szCs w:val="20"/>
              </w:rPr>
              <w:t>g</w:t>
            </w:r>
            <w:r w:rsidR="000A75FE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718EC076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718EC07E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349B259" w14:textId="77777777" w:rsidR="008A0A52" w:rsidRPr="005C2C55" w:rsidRDefault="008A0A52" w:rsidP="008A0A52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005C2C55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Communication</w:t>
            </w:r>
          </w:p>
          <w:p w14:paraId="718EC079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18EC07A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18EC07B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CFEA792" w14:textId="134B0C1F" w:rsidR="0046353A" w:rsidRDefault="0046353A" w:rsidP="004635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lastRenderedPageBreak/>
              <w:t xml:space="preserve">Excellent oral and written communication and interpersonal skills to facilitate cohesive working with all members of the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lastRenderedPageBreak/>
              <w:t>lab, the collaborative research group, students and research support staff.</w:t>
            </w:r>
          </w:p>
          <w:p w14:paraId="311BF268" w14:textId="77777777" w:rsidR="0046353A" w:rsidRDefault="0046353A" w:rsidP="004635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C431249" w14:textId="733B7B60" w:rsidR="0046353A" w:rsidRDefault="0046353A" w:rsidP="004635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Excellent time keeping skills for most effective communication.</w:t>
            </w:r>
          </w:p>
          <w:p w14:paraId="718EC07C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CF2C04C" w14:textId="77777777" w:rsidR="003B1A2F" w:rsidRDefault="0046353A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Experience with outreach activities, including show casting complex research topics to lay audiences.</w:t>
            </w:r>
          </w:p>
          <w:p w14:paraId="3A03281C" w14:textId="77777777" w:rsidR="00E7609F" w:rsidRDefault="00E7609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18EC07D" w14:textId="2EE02268" w:rsidR="00E7609F" w:rsidRPr="003810D1" w:rsidRDefault="00E7609F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Timely and eloquent science communication on social media.</w:t>
            </w:r>
          </w:p>
        </w:tc>
      </w:tr>
      <w:tr w:rsidR="003B1A2F" w:rsidRPr="002C0BDF" w14:paraId="718EC085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7CEA7AA" w14:textId="641F6AA1" w:rsidR="008A0A52" w:rsidRPr="007009BC" w:rsidRDefault="008A0A52" w:rsidP="008A0A52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007009BC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lastRenderedPageBreak/>
              <w:t xml:space="preserve">Work 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E</w:t>
            </w:r>
            <w:r w:rsidRPr="007009BC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nvironment</w:t>
            </w:r>
          </w:p>
          <w:p w14:paraId="718EC080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18EC081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18EC082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8B07292" w14:textId="2E4F5355" w:rsidR="003B1A2F" w:rsidRDefault="0046353A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Flexibility and willingness to travel if necessary to undertake research project/learn new techniques in collaborator labs within the UK and</w:t>
            </w:r>
            <w:r w:rsidR="00C6128D">
              <w:rPr>
                <w:rFonts w:ascii="Palatino Linotype" w:hAnsi="Palatino Linotype"/>
                <w:sz w:val="20"/>
                <w:szCs w:val="20"/>
              </w:rPr>
              <w:t xml:space="preserve">/or </w:t>
            </w:r>
            <w:r>
              <w:rPr>
                <w:rFonts w:ascii="Palatino Linotype" w:hAnsi="Palatino Linotype"/>
                <w:sz w:val="20"/>
                <w:szCs w:val="20"/>
              </w:rPr>
              <w:t>Europe.</w:t>
            </w:r>
          </w:p>
          <w:p w14:paraId="622188A9" w14:textId="77777777" w:rsidR="0046353A" w:rsidRDefault="0046353A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7FA20EC" w14:textId="3D0EE813" w:rsidR="0046353A" w:rsidRDefault="0046353A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Participation in team and wider research community group </w:t>
            </w:r>
            <w:r w:rsidR="00D53CB3">
              <w:rPr>
                <w:rFonts w:ascii="Palatino Linotype" w:hAnsi="Palatino Linotype"/>
                <w:sz w:val="20"/>
                <w:szCs w:val="20"/>
              </w:rPr>
              <w:t xml:space="preserve">activities (potentially out of hours) </w:t>
            </w:r>
            <w:r w:rsidR="00E7609F">
              <w:rPr>
                <w:rFonts w:ascii="Palatino Linotype" w:hAnsi="Palatino Linotype"/>
                <w:sz w:val="20"/>
                <w:szCs w:val="20"/>
              </w:rPr>
              <w:t>for</w:t>
            </w:r>
            <w:r w:rsidR="00D53CB3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6E5BC3">
              <w:rPr>
                <w:rFonts w:ascii="Palatino Linotype" w:hAnsi="Palatino Linotype"/>
                <w:sz w:val="20"/>
                <w:szCs w:val="20"/>
              </w:rPr>
              <w:t xml:space="preserve">maintaining </w:t>
            </w:r>
            <w:r w:rsidR="00D53CB3">
              <w:rPr>
                <w:rFonts w:ascii="Palatino Linotype" w:hAnsi="Palatino Linotype"/>
                <w:sz w:val="20"/>
                <w:szCs w:val="20"/>
              </w:rPr>
              <w:t>positive research</w:t>
            </w:r>
            <w:r w:rsidR="006E5BC3">
              <w:rPr>
                <w:rFonts w:ascii="Palatino Linotype" w:hAnsi="Palatino Linotype"/>
                <w:sz w:val="20"/>
                <w:szCs w:val="20"/>
              </w:rPr>
              <w:t xml:space="preserve">/work environment. </w:t>
            </w:r>
          </w:p>
          <w:p w14:paraId="718EC083" w14:textId="4682B974" w:rsidR="00D53CB3" w:rsidRPr="003810D1" w:rsidRDefault="00D53CB3" w:rsidP="006E5BC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5FB15ED" w14:textId="77777777" w:rsidR="003B1A2F" w:rsidRDefault="00D53CB3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Engage with Researcher Association at the RVC to help shape the research environment within the RVC for young researchers.</w:t>
            </w:r>
          </w:p>
          <w:p w14:paraId="6E52FE22" w14:textId="77777777" w:rsidR="006E5BC3" w:rsidRDefault="006E5BC3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0EC5857" w14:textId="433075EA" w:rsidR="006E5BC3" w:rsidRDefault="006E5BC3" w:rsidP="006E5BC3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Engagement with lab sustainability </w:t>
            </w:r>
            <w:r w:rsidR="00F21695">
              <w:rPr>
                <w:rFonts w:ascii="Palatino Linotype" w:hAnsi="Palatino Linotype"/>
                <w:sz w:val="20"/>
                <w:szCs w:val="20"/>
              </w:rPr>
              <w:t>initiatives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718EC084" w14:textId="61BD6CD1" w:rsidR="006E5BC3" w:rsidRPr="003810D1" w:rsidRDefault="006E5BC3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718EC08D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40502" w14:textId="77777777" w:rsidR="00A22F84" w:rsidRDefault="00A22F84" w:rsidP="000F64D2">
      <w:r>
        <w:separator/>
      </w:r>
    </w:p>
  </w:endnote>
  <w:endnote w:type="continuationSeparator" w:id="0">
    <w:p w14:paraId="6FE2A4A1" w14:textId="77777777" w:rsidR="00A22F84" w:rsidRDefault="00A22F84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EC094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B404CF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639CA" w14:textId="77777777" w:rsidR="00A22F84" w:rsidRDefault="00A22F84" w:rsidP="000F64D2">
      <w:r>
        <w:separator/>
      </w:r>
    </w:p>
  </w:footnote>
  <w:footnote w:type="continuationSeparator" w:id="0">
    <w:p w14:paraId="0C54615C" w14:textId="77777777" w:rsidR="00A22F84" w:rsidRDefault="00A22F84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06818"/>
    <w:multiLevelType w:val="hybridMultilevel"/>
    <w:tmpl w:val="92D2FA8E"/>
    <w:lvl w:ilvl="0" w:tplc="3300E25C">
      <w:start w:val="15"/>
      <w:numFmt w:val="bullet"/>
      <w:lvlText w:val="-"/>
      <w:lvlJc w:val="left"/>
      <w:pPr>
        <w:ind w:left="720" w:hanging="360"/>
      </w:pPr>
      <w:rPr>
        <w:rFonts w:ascii="Palatino Linotype" w:eastAsia="SimSu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42801"/>
    <w:multiLevelType w:val="hybridMultilevel"/>
    <w:tmpl w:val="BDA4DDA0"/>
    <w:lvl w:ilvl="0" w:tplc="2EA49B6A">
      <w:start w:val="15"/>
      <w:numFmt w:val="bullet"/>
      <w:lvlText w:val="-"/>
      <w:lvlJc w:val="left"/>
      <w:pPr>
        <w:ind w:left="720" w:hanging="360"/>
      </w:pPr>
      <w:rPr>
        <w:rFonts w:ascii="Palatino Linotype" w:eastAsia="SimSu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F02E8"/>
    <w:multiLevelType w:val="hybridMultilevel"/>
    <w:tmpl w:val="4552B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6215004">
    <w:abstractNumId w:val="12"/>
  </w:num>
  <w:num w:numId="2" w16cid:durableId="1219899713">
    <w:abstractNumId w:val="6"/>
  </w:num>
  <w:num w:numId="3" w16cid:durableId="178471591">
    <w:abstractNumId w:val="4"/>
  </w:num>
  <w:num w:numId="4" w16cid:durableId="44180437">
    <w:abstractNumId w:val="0"/>
  </w:num>
  <w:num w:numId="5" w16cid:durableId="957100308">
    <w:abstractNumId w:val="16"/>
  </w:num>
  <w:num w:numId="6" w16cid:durableId="944465467">
    <w:abstractNumId w:val="3"/>
  </w:num>
  <w:num w:numId="7" w16cid:durableId="647321820">
    <w:abstractNumId w:val="15"/>
  </w:num>
  <w:num w:numId="8" w16cid:durableId="46951336">
    <w:abstractNumId w:val="11"/>
  </w:num>
  <w:num w:numId="9" w16cid:durableId="1032456144">
    <w:abstractNumId w:val="14"/>
  </w:num>
  <w:num w:numId="10" w16cid:durableId="166867828">
    <w:abstractNumId w:val="1"/>
  </w:num>
  <w:num w:numId="11" w16cid:durableId="1523395983">
    <w:abstractNumId w:val="9"/>
  </w:num>
  <w:num w:numId="12" w16cid:durableId="873539929">
    <w:abstractNumId w:val="7"/>
  </w:num>
  <w:num w:numId="13" w16cid:durableId="618611271">
    <w:abstractNumId w:val="2"/>
  </w:num>
  <w:num w:numId="14" w16cid:durableId="1918057458">
    <w:abstractNumId w:val="5"/>
  </w:num>
  <w:num w:numId="15" w16cid:durableId="815144176">
    <w:abstractNumId w:val="13"/>
  </w:num>
  <w:num w:numId="16" w16cid:durableId="1044326072">
    <w:abstractNumId w:val="8"/>
  </w:num>
  <w:num w:numId="17" w16cid:durableId="412539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52273"/>
    <w:rsid w:val="00065891"/>
    <w:rsid w:val="00076DD3"/>
    <w:rsid w:val="000A75FE"/>
    <w:rsid w:val="000B0A6D"/>
    <w:rsid w:val="000B6168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76D06"/>
    <w:rsid w:val="0018254D"/>
    <w:rsid w:val="001A5986"/>
    <w:rsid w:val="001A6F75"/>
    <w:rsid w:val="001C786E"/>
    <w:rsid w:val="001D61E0"/>
    <w:rsid w:val="00202A5B"/>
    <w:rsid w:val="0022744E"/>
    <w:rsid w:val="00233EDA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D785C"/>
    <w:rsid w:val="002F7A69"/>
    <w:rsid w:val="00304E8F"/>
    <w:rsid w:val="00305DA0"/>
    <w:rsid w:val="00366C80"/>
    <w:rsid w:val="0036718A"/>
    <w:rsid w:val="0038007B"/>
    <w:rsid w:val="003810D1"/>
    <w:rsid w:val="00383CEF"/>
    <w:rsid w:val="003B1A2F"/>
    <w:rsid w:val="003E2F44"/>
    <w:rsid w:val="0046353A"/>
    <w:rsid w:val="00467933"/>
    <w:rsid w:val="004D4ED3"/>
    <w:rsid w:val="004F3477"/>
    <w:rsid w:val="004F6B3A"/>
    <w:rsid w:val="0050399D"/>
    <w:rsid w:val="00504602"/>
    <w:rsid w:val="005229EC"/>
    <w:rsid w:val="00531A2C"/>
    <w:rsid w:val="00550C5D"/>
    <w:rsid w:val="005660CA"/>
    <w:rsid w:val="00573803"/>
    <w:rsid w:val="005B004F"/>
    <w:rsid w:val="005B53B0"/>
    <w:rsid w:val="005D5D81"/>
    <w:rsid w:val="005E13DE"/>
    <w:rsid w:val="005E158A"/>
    <w:rsid w:val="005E47B3"/>
    <w:rsid w:val="005E7C89"/>
    <w:rsid w:val="00637405"/>
    <w:rsid w:val="00637670"/>
    <w:rsid w:val="006431B1"/>
    <w:rsid w:val="00661D92"/>
    <w:rsid w:val="00687D2F"/>
    <w:rsid w:val="0069623C"/>
    <w:rsid w:val="006B7767"/>
    <w:rsid w:val="006E5BC3"/>
    <w:rsid w:val="006E746E"/>
    <w:rsid w:val="006F0002"/>
    <w:rsid w:val="00702138"/>
    <w:rsid w:val="007217A0"/>
    <w:rsid w:val="007323A0"/>
    <w:rsid w:val="00737BC0"/>
    <w:rsid w:val="00751522"/>
    <w:rsid w:val="00751640"/>
    <w:rsid w:val="00753918"/>
    <w:rsid w:val="0078088F"/>
    <w:rsid w:val="00782223"/>
    <w:rsid w:val="007856A1"/>
    <w:rsid w:val="007A2E37"/>
    <w:rsid w:val="007B32B1"/>
    <w:rsid w:val="007B4513"/>
    <w:rsid w:val="007C1343"/>
    <w:rsid w:val="007C7E13"/>
    <w:rsid w:val="007E5A35"/>
    <w:rsid w:val="00802B23"/>
    <w:rsid w:val="008030DF"/>
    <w:rsid w:val="00812666"/>
    <w:rsid w:val="00814877"/>
    <w:rsid w:val="00827327"/>
    <w:rsid w:val="00860F3D"/>
    <w:rsid w:val="00887268"/>
    <w:rsid w:val="008A0A52"/>
    <w:rsid w:val="008A3FEF"/>
    <w:rsid w:val="008C0E0A"/>
    <w:rsid w:val="008E131D"/>
    <w:rsid w:val="008F6ADB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F1B11"/>
    <w:rsid w:val="00A17E20"/>
    <w:rsid w:val="00A22F84"/>
    <w:rsid w:val="00A52CD1"/>
    <w:rsid w:val="00A5443A"/>
    <w:rsid w:val="00AB30BC"/>
    <w:rsid w:val="00AC1379"/>
    <w:rsid w:val="00AC4395"/>
    <w:rsid w:val="00AF04AC"/>
    <w:rsid w:val="00AF57E2"/>
    <w:rsid w:val="00B23A95"/>
    <w:rsid w:val="00B27CFA"/>
    <w:rsid w:val="00B404CF"/>
    <w:rsid w:val="00B45ECB"/>
    <w:rsid w:val="00B54318"/>
    <w:rsid w:val="00B60227"/>
    <w:rsid w:val="00B60E0C"/>
    <w:rsid w:val="00B75143"/>
    <w:rsid w:val="00B86256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6128D"/>
    <w:rsid w:val="00C75392"/>
    <w:rsid w:val="00C94D00"/>
    <w:rsid w:val="00CA0992"/>
    <w:rsid w:val="00CB5014"/>
    <w:rsid w:val="00CC579D"/>
    <w:rsid w:val="00CE23A1"/>
    <w:rsid w:val="00D31AF5"/>
    <w:rsid w:val="00D40904"/>
    <w:rsid w:val="00D414CF"/>
    <w:rsid w:val="00D45B35"/>
    <w:rsid w:val="00D53CB3"/>
    <w:rsid w:val="00D63427"/>
    <w:rsid w:val="00D86EB6"/>
    <w:rsid w:val="00D95035"/>
    <w:rsid w:val="00DC2351"/>
    <w:rsid w:val="00DD2E46"/>
    <w:rsid w:val="00DE67AF"/>
    <w:rsid w:val="00DF328E"/>
    <w:rsid w:val="00E067F9"/>
    <w:rsid w:val="00E30EED"/>
    <w:rsid w:val="00E5048E"/>
    <w:rsid w:val="00E615E0"/>
    <w:rsid w:val="00E620B0"/>
    <w:rsid w:val="00E665E1"/>
    <w:rsid w:val="00E724B7"/>
    <w:rsid w:val="00E7609F"/>
    <w:rsid w:val="00E9048F"/>
    <w:rsid w:val="00EA5D16"/>
    <w:rsid w:val="00EC4228"/>
    <w:rsid w:val="00ED47CA"/>
    <w:rsid w:val="00EE7CD9"/>
    <w:rsid w:val="00F02E51"/>
    <w:rsid w:val="00F048E9"/>
    <w:rsid w:val="00F21695"/>
    <w:rsid w:val="00F27931"/>
    <w:rsid w:val="00F3068D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8EC03B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E2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4073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Maule, Erin</cp:lastModifiedBy>
  <cp:revision>2</cp:revision>
  <cp:lastPrinted>2010-05-07T08:44:00Z</cp:lastPrinted>
  <dcterms:created xsi:type="dcterms:W3CDTF">2025-05-02T15:21:00Z</dcterms:created>
  <dcterms:modified xsi:type="dcterms:W3CDTF">2025-05-02T15:21:00Z</dcterms:modified>
</cp:coreProperties>
</file>